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452E84" w:rsidRPr="00452E84" w:rsidTr="00452E84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52E84" w:rsidRPr="00452E84" w:rsidRDefault="00452E84" w:rsidP="00452E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52"/>
                <w:szCs w:val="52"/>
                <w:lang w:eastAsia="ru-RU"/>
              </w:rPr>
            </w:pPr>
            <w:r w:rsidRPr="00452E84"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  <w:t>Почему ты плачешь</w:t>
            </w:r>
            <w:proofErr w:type="gramStart"/>
            <w:r w:rsidRPr="00452E84"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  <w:t xml:space="preserve"> ,</w:t>
            </w:r>
            <w:proofErr w:type="gramEnd"/>
            <w:r w:rsidRPr="00452E84"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  <w:t xml:space="preserve"> ива</w:t>
            </w:r>
            <w:r w:rsidRPr="00452E84"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52"/>
                <w:szCs w:val="52"/>
                <w:lang w:eastAsia="ru-RU"/>
              </w:rPr>
              <w:t>?</w:t>
            </w:r>
          </w:p>
          <w:p w:rsidR="00452E84" w:rsidRPr="00452E84" w:rsidRDefault="00452E84" w:rsidP="00452E8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40"/>
                <w:szCs w:val="40"/>
                <w:lang w:eastAsia="ru-RU"/>
              </w:rPr>
              <w:t xml:space="preserve">                           </w:t>
            </w:r>
            <w:r w:rsidRPr="00452E84">
              <w:rPr>
                <w:rFonts w:ascii="Times New Roman" w:eastAsia="Times New Roman" w:hAnsi="Times New Roman" w:cs="Times New Roman"/>
                <w:bCs/>
                <w:i/>
                <w:kern w:val="36"/>
                <w:sz w:val="40"/>
                <w:szCs w:val="40"/>
                <w:lang w:eastAsia="ru-RU"/>
              </w:rPr>
              <w:t xml:space="preserve">Евгений </w:t>
            </w:r>
            <w:proofErr w:type="spellStart"/>
            <w:r w:rsidRPr="00452E84">
              <w:rPr>
                <w:rFonts w:ascii="Times New Roman" w:eastAsia="Times New Roman" w:hAnsi="Times New Roman" w:cs="Times New Roman"/>
                <w:bCs/>
                <w:i/>
                <w:kern w:val="36"/>
                <w:sz w:val="40"/>
                <w:szCs w:val="40"/>
                <w:lang w:eastAsia="ru-RU"/>
              </w:rPr>
              <w:t>Крыгин</w:t>
            </w:r>
            <w:proofErr w:type="spellEnd"/>
          </w:p>
          <w:p w:rsidR="00452E84" w:rsidRPr="00452E84" w:rsidRDefault="00452E84" w:rsidP="0045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E84" w:rsidRPr="00452E84" w:rsidRDefault="00452E84" w:rsidP="00452E8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488"/>
      </w:tblGrid>
      <w:tr w:rsidR="00452E84" w:rsidRPr="00452E84" w:rsidTr="00452E84">
        <w:trPr>
          <w:trHeight w:val="7778"/>
          <w:tblCellSpacing w:w="0" w:type="dxa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52E84" w:rsidRPr="00452E84" w:rsidRDefault="00452E84" w:rsidP="0045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Тебя кличут издавна </w:t>
            </w:r>
            <w:proofErr w:type="spellStart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ивушкой</w:t>
            </w:r>
            <w:proofErr w:type="spellEnd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плакучею</w:t>
            </w:r>
            <w:proofErr w:type="gramEnd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!</w:t>
            </w: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  <w:t>Почему, красавица? Можешь рассказать?</w:t>
            </w: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  <w:t xml:space="preserve">Или часто плачется? В жизни </w:t>
            </w:r>
            <w:proofErr w:type="gramStart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невезучая</w:t>
            </w:r>
            <w:proofErr w:type="gramEnd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?</w:t>
            </w: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  <w:t>Долго ль с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обираешься в плаче пребывать?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Отвечала: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- В плаче ведь сердце очищается,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Может он сердечные раны исцелять,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В плаче души грешные к жизни возвращаются</w:t>
            </w:r>
            <w:proofErr w:type="gramStart"/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Н</w:t>
            </w:r>
            <w:proofErr w:type="gramEnd"/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 стыжу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сь, поэтому, слёзы проливать!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Плачу и в страданиях, и конечно в радости,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И с тобой поплачу я! Только позови!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А вот слёзы разные - с солью или сладостью,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Плачу ли от гор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 я или от любви … -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От любви возвышенной </w:t>
            </w:r>
            <w:proofErr w:type="gramStart"/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</w:t>
            </w:r>
            <w:proofErr w:type="gramEnd"/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Творцу Всевышнему,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Что волною радости бьётся через край;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От любви, даруемой без раздумий ближнему,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И от упования на блаженный рай.</w:t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 w:rsidRPr="00452E8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Я поплакал рядышком с </w:t>
            </w:r>
            <w:proofErr w:type="spellStart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ивушкой</w:t>
            </w:r>
            <w:proofErr w:type="spellEnd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плакучею</w:t>
            </w:r>
            <w:proofErr w:type="gramEnd"/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</w:t>
            </w: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  <w:t>Наши слёзы - это же Божья благодать!</w:t>
            </w: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  <w:t>И с тех пор с молитвою, над речною кручею,</w:t>
            </w:r>
            <w:r w:rsidRPr="00452E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  <w:t>Стал я роще ивовой в плаче помогать …</w:t>
            </w:r>
          </w:p>
        </w:tc>
      </w:tr>
    </w:tbl>
    <w:p w:rsidR="002018F0" w:rsidRDefault="002018F0"/>
    <w:sectPr w:rsidR="002018F0" w:rsidSect="0020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E84"/>
    <w:rsid w:val="002018F0"/>
    <w:rsid w:val="00452E84"/>
    <w:rsid w:val="004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F0"/>
  </w:style>
  <w:style w:type="paragraph" w:styleId="1">
    <w:name w:val="heading 1"/>
    <w:basedOn w:val="a"/>
    <w:link w:val="10"/>
    <w:uiPriority w:val="9"/>
    <w:qFormat/>
    <w:rsid w:val="00452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Шаблонка</dc:creator>
  <cp:keywords/>
  <dc:description/>
  <cp:lastModifiedBy>Шаблонка</cp:lastModifiedBy>
  <cp:revision>2</cp:revision>
  <dcterms:created xsi:type="dcterms:W3CDTF">2019-06-14T11:27:00Z</dcterms:created>
  <dcterms:modified xsi:type="dcterms:W3CDTF">2019-06-14T11:38:00Z</dcterms:modified>
</cp:coreProperties>
</file>